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E7805" w:rsidRPr="008E7805" w:rsidTr="008E780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E7805" w:rsidRPr="008E7805" w:rsidRDefault="008E7805" w:rsidP="008E780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EMBARGO. CONSTANCIA DE EMBARGO</w:t>
            </w:r>
          </w:p>
        </w:tc>
      </w:tr>
      <w:tr w:rsidR="008E7805" w:rsidRPr="008E7805" w:rsidTr="008E780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E7805" w:rsidRPr="008E7805" w:rsidRDefault="008E7805" w:rsidP="008E780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8E78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PRESENTAR CONSTANCIA DE EMBARGO.-</w:t>
            </w:r>
          </w:p>
          <w:p w:rsidR="008E7805" w:rsidRPr="008E7805" w:rsidRDefault="008E7805" w:rsidP="008E780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Juez:</w:t>
            </w:r>
          </w:p>
          <w:p w:rsidR="008E7805" w:rsidRPr="008E7805" w:rsidRDefault="008E7805" w:rsidP="008E780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.............., por la representación acreditada en los estos “…....……..” </w:t>
            </w:r>
            <w:proofErr w:type="spellStart"/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N°....…, a V.S. me presento y digo:</w:t>
            </w:r>
          </w:p>
          <w:p w:rsidR="008E7805" w:rsidRPr="008E7805" w:rsidRDefault="008E7805" w:rsidP="008E780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en el carácter invocado, vengo a presentar la constancia de la traba del embargo ordenado a </w:t>
            </w:r>
            <w:proofErr w:type="spellStart"/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fs</w:t>
            </w:r>
            <w:proofErr w:type="spellEnd"/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 de estos autos, solicitando su agregación a los mismos.</w:t>
            </w:r>
          </w:p>
          <w:p w:rsidR="008E7805" w:rsidRPr="008E7805" w:rsidRDefault="008E7805" w:rsidP="008E780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E78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JUSTICIA</w:t>
            </w:r>
          </w:p>
        </w:tc>
      </w:tr>
    </w:tbl>
    <w:p w:rsidR="00623597" w:rsidRPr="008E7805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7805" w:rsidRPr="008E7805" w:rsidRDefault="008E7805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8E7805" w:rsidRPr="008E7805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805"/>
    <w:rsid w:val="00623597"/>
    <w:rsid w:val="008E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E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8E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E78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2022-06-29T14:51:00Z</dcterms:modified>
</cp:coreProperties>
</file>